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5CD37" w14:textId="77777777" w:rsidR="00864070" w:rsidRPr="00DD3248" w:rsidRDefault="00864070" w:rsidP="00864070">
      <w:pPr>
        <w:rPr>
          <w:rFonts w:ascii="ＭＳ 明朝" w:eastAsia="ＭＳ 明朝"/>
          <w:sz w:val="24"/>
          <w:szCs w:val="24"/>
        </w:rPr>
      </w:pPr>
      <w:r w:rsidRPr="00DD3248">
        <w:rPr>
          <w:rFonts w:ascii="ＭＳ 明朝" w:hAnsi="ＭＳ 明朝" w:hint="eastAsia"/>
          <w:sz w:val="24"/>
          <w:szCs w:val="24"/>
        </w:rPr>
        <w:t>様式第１号</w:t>
      </w:r>
      <w:r w:rsidR="00957F3C" w:rsidRPr="00DD3248">
        <w:rPr>
          <w:rFonts w:ascii="ＭＳ 明朝" w:hAnsi="ＭＳ 明朝"/>
          <w:sz w:val="24"/>
          <w:szCs w:val="24"/>
        </w:rPr>
        <w:t>(</w:t>
      </w:r>
      <w:r w:rsidRPr="00DD3248">
        <w:rPr>
          <w:rFonts w:ascii="ＭＳ 明朝" w:hAnsi="ＭＳ 明朝" w:hint="eastAsia"/>
          <w:sz w:val="24"/>
          <w:szCs w:val="24"/>
        </w:rPr>
        <w:t>第５条関係</w:t>
      </w:r>
      <w:r w:rsidR="00957F3C" w:rsidRPr="00DD3248">
        <w:rPr>
          <w:rFonts w:ascii="ＭＳ 明朝" w:hAnsi="ＭＳ 明朝"/>
          <w:sz w:val="24"/>
          <w:szCs w:val="24"/>
        </w:rPr>
        <w:t>)</w:t>
      </w:r>
    </w:p>
    <w:p w14:paraId="343E8A01" w14:textId="77777777" w:rsidR="00864070" w:rsidRPr="00DD3248" w:rsidRDefault="00864070" w:rsidP="00864070">
      <w:pPr>
        <w:rPr>
          <w:rFonts w:ascii="ＭＳ 明朝" w:eastAsia="ＭＳ 明朝"/>
          <w:sz w:val="24"/>
          <w:szCs w:val="24"/>
        </w:rPr>
      </w:pPr>
      <w:bookmarkStart w:id="0" w:name="_GoBack"/>
      <w:bookmarkEnd w:id="0"/>
    </w:p>
    <w:p w14:paraId="5E4105BA" w14:textId="77777777" w:rsidR="00864070" w:rsidRPr="00DD3248" w:rsidRDefault="00864070" w:rsidP="00864070">
      <w:pPr>
        <w:jc w:val="right"/>
        <w:rPr>
          <w:rFonts w:ascii="ＭＳ 明朝"/>
          <w:sz w:val="24"/>
          <w:szCs w:val="24"/>
        </w:rPr>
      </w:pPr>
      <w:r w:rsidRPr="00DD3248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7F85A7B4" w14:textId="77777777" w:rsidR="00864070" w:rsidRPr="00DD3248" w:rsidRDefault="00864070" w:rsidP="00864070">
      <w:pPr>
        <w:rPr>
          <w:rFonts w:ascii="ＭＳ 明朝"/>
          <w:sz w:val="24"/>
          <w:szCs w:val="24"/>
        </w:rPr>
      </w:pPr>
    </w:p>
    <w:p w14:paraId="457F9D40" w14:textId="77777777" w:rsidR="00864070" w:rsidRPr="00DD3248" w:rsidRDefault="00864070" w:rsidP="00864070">
      <w:pPr>
        <w:ind w:firstLineChars="100" w:firstLine="240"/>
        <w:jc w:val="left"/>
        <w:rPr>
          <w:rFonts w:ascii="ＭＳ 明朝" w:cs="ＦＦ特殊１１２"/>
          <w:sz w:val="24"/>
          <w:szCs w:val="24"/>
        </w:rPr>
      </w:pPr>
      <w:r w:rsidRPr="00DD3248">
        <w:rPr>
          <w:rFonts w:ascii="ＭＳ 明朝" w:hAnsi="ＭＳ 明朝" w:cs="ＦＦ特殊１１２" w:hint="eastAsia"/>
          <w:sz w:val="24"/>
          <w:szCs w:val="24"/>
        </w:rPr>
        <w:t>会津美里町長</w:t>
      </w:r>
    </w:p>
    <w:p w14:paraId="4BC079A4" w14:textId="77777777" w:rsidR="00864070" w:rsidRPr="00DD3248" w:rsidRDefault="00957F3C" w:rsidP="00864070">
      <w:pPr>
        <w:ind w:firstLineChars="1388" w:firstLine="3331"/>
        <w:jc w:val="left"/>
        <w:rPr>
          <w:rFonts w:ascii="ＭＳ 明朝" w:cs="ＦＦ特殊１１２"/>
          <w:sz w:val="24"/>
          <w:szCs w:val="24"/>
        </w:rPr>
      </w:pPr>
      <w:r w:rsidRPr="00DD3248">
        <w:rPr>
          <w:rFonts w:ascii="ＭＳ 明朝" w:hAnsi="ＭＳ 明朝" w:cs="ＦＦ特殊１１２"/>
          <w:sz w:val="24"/>
          <w:szCs w:val="24"/>
        </w:rPr>
        <w:t>(</w:t>
      </w:r>
      <w:r w:rsidR="00864070" w:rsidRPr="00DD3248">
        <w:rPr>
          <w:rFonts w:ascii="ＭＳ 明朝" w:hAnsi="ＭＳ 明朝" w:cs="ＦＦ特殊１１２" w:hint="eastAsia"/>
          <w:sz w:val="24"/>
          <w:szCs w:val="24"/>
        </w:rPr>
        <w:t>申請者</w:t>
      </w:r>
      <w:r w:rsidRPr="00DD3248">
        <w:rPr>
          <w:rFonts w:ascii="ＭＳ 明朝" w:hAnsi="ＭＳ 明朝" w:cs="ＦＦ特殊１１２"/>
          <w:sz w:val="24"/>
          <w:szCs w:val="24"/>
        </w:rPr>
        <w:t>)</w:t>
      </w:r>
      <w:r w:rsidR="00864070" w:rsidRPr="00DD3248">
        <w:rPr>
          <w:rFonts w:ascii="ＭＳ 明朝" w:hAnsi="ＭＳ 明朝" w:cs="ＦＦ特殊１１２" w:hint="eastAsia"/>
          <w:sz w:val="24"/>
          <w:szCs w:val="24"/>
        </w:rPr>
        <w:t xml:space="preserve">　住　所</w:t>
      </w:r>
    </w:p>
    <w:p w14:paraId="320756CE" w14:textId="77777777" w:rsidR="00864070" w:rsidRPr="00DD3248" w:rsidRDefault="00864070" w:rsidP="00864070">
      <w:pPr>
        <w:ind w:firstLineChars="1891" w:firstLine="4538"/>
        <w:jc w:val="left"/>
        <w:rPr>
          <w:rFonts w:ascii="ＭＳ 明朝" w:cs="ＦＦ特殊１１２"/>
          <w:sz w:val="24"/>
          <w:szCs w:val="24"/>
        </w:rPr>
      </w:pPr>
      <w:r w:rsidRPr="00DD3248">
        <w:rPr>
          <w:rFonts w:ascii="ＭＳ 明朝" w:hAnsi="ＭＳ 明朝" w:cs="ＦＦ特殊１１２" w:hint="eastAsia"/>
          <w:sz w:val="24"/>
          <w:szCs w:val="24"/>
        </w:rPr>
        <w:t xml:space="preserve">氏　名　　　　　　　　　　　　</w:t>
      </w:r>
    </w:p>
    <w:p w14:paraId="5E99E896" w14:textId="77777777" w:rsidR="00864070" w:rsidRPr="00DD3248" w:rsidRDefault="00864070" w:rsidP="00864070">
      <w:pPr>
        <w:widowControl/>
        <w:spacing w:beforeLines="50" w:before="182"/>
        <w:jc w:val="center"/>
        <w:textAlignment w:val="baseline"/>
        <w:rPr>
          <w:rFonts w:ascii="ＭＳ 明朝"/>
          <w:sz w:val="24"/>
          <w:szCs w:val="24"/>
        </w:rPr>
      </w:pPr>
    </w:p>
    <w:p w14:paraId="517CB4D5" w14:textId="77777777" w:rsidR="00864070" w:rsidRPr="00DD3248" w:rsidRDefault="00864070" w:rsidP="00864070">
      <w:pPr>
        <w:widowControl/>
        <w:spacing w:beforeLines="50" w:before="182"/>
        <w:jc w:val="center"/>
        <w:textAlignment w:val="baseline"/>
        <w:rPr>
          <w:rFonts w:ascii="ＭＳ 明朝"/>
          <w:spacing w:val="-4"/>
          <w:sz w:val="24"/>
          <w:szCs w:val="24"/>
        </w:rPr>
      </w:pPr>
      <w:r w:rsidRPr="00DD3248">
        <w:rPr>
          <w:rFonts w:ascii="ＭＳ 明朝" w:hAnsi="ＭＳ 明朝" w:hint="eastAsia"/>
          <w:sz w:val="24"/>
          <w:szCs w:val="24"/>
        </w:rPr>
        <w:t>会津美里町創業等支援補助金</w:t>
      </w:r>
      <w:r w:rsidRPr="00DD3248">
        <w:rPr>
          <w:rFonts w:ascii="ＭＳ 明朝" w:hAnsi="ＭＳ 明朝" w:cs="ＭＳ Ｐゴシック" w:hint="eastAsia"/>
          <w:sz w:val="24"/>
          <w:szCs w:val="24"/>
        </w:rPr>
        <w:t>交付申請書</w:t>
      </w:r>
    </w:p>
    <w:p w14:paraId="38323043" w14:textId="77777777" w:rsidR="00864070" w:rsidRPr="00DD3248" w:rsidRDefault="00864070" w:rsidP="00864070">
      <w:pPr>
        <w:rPr>
          <w:sz w:val="24"/>
          <w:szCs w:val="24"/>
        </w:rPr>
      </w:pPr>
      <w:r w:rsidRPr="00DD3248">
        <w:rPr>
          <w:rFonts w:hint="eastAsia"/>
          <w:sz w:val="24"/>
          <w:szCs w:val="24"/>
        </w:rPr>
        <w:t xml:space="preserve">　</w:t>
      </w:r>
      <w:r w:rsidRPr="00DD3248">
        <w:rPr>
          <w:rFonts w:ascii="ＭＳ 明朝" w:hAnsi="ＭＳ 明朝" w:hint="eastAsia"/>
          <w:sz w:val="24"/>
          <w:szCs w:val="24"/>
        </w:rPr>
        <w:t>会津美里町創業等支援補助金</w:t>
      </w:r>
      <w:r w:rsidRPr="00DD3248">
        <w:rPr>
          <w:rFonts w:hint="eastAsia"/>
          <w:sz w:val="24"/>
          <w:szCs w:val="24"/>
        </w:rPr>
        <w:t>の交付を受けたいので、</w:t>
      </w:r>
      <w:r w:rsidRPr="00DD3248">
        <w:rPr>
          <w:rFonts w:ascii="ＭＳ 明朝" w:hAnsi="ＭＳ 明朝" w:hint="eastAsia"/>
          <w:sz w:val="24"/>
          <w:szCs w:val="24"/>
        </w:rPr>
        <w:t>会津美里町創業等支援補助金</w:t>
      </w:r>
      <w:r w:rsidRPr="00DD3248">
        <w:rPr>
          <w:rFonts w:hint="eastAsia"/>
          <w:sz w:val="24"/>
          <w:szCs w:val="24"/>
        </w:rPr>
        <w:t>交付要綱第５条の規定に基づき関係書類を添えて申請します。</w:t>
      </w:r>
    </w:p>
    <w:p w14:paraId="78724EDB" w14:textId="77777777" w:rsidR="00864070" w:rsidRPr="00DD3248" w:rsidRDefault="00864070" w:rsidP="00864070">
      <w:pPr>
        <w:rPr>
          <w:sz w:val="24"/>
          <w:szCs w:val="24"/>
        </w:rPr>
      </w:pPr>
    </w:p>
    <w:p w14:paraId="54482390" w14:textId="77777777" w:rsidR="00864070" w:rsidRPr="00DD3248" w:rsidRDefault="00864070" w:rsidP="00864070">
      <w:pPr>
        <w:jc w:val="center"/>
        <w:rPr>
          <w:rFonts w:ascii="ＭＳ 明朝" w:cs="ＭＳ明朝"/>
          <w:sz w:val="24"/>
          <w:szCs w:val="24"/>
        </w:rPr>
      </w:pPr>
      <w:r w:rsidRPr="00DD3248">
        <w:rPr>
          <w:rFonts w:ascii="ＭＳ 明朝" w:hAnsi="ＭＳ 明朝" w:cs="ＭＳ明朝" w:hint="eastAsia"/>
          <w:sz w:val="24"/>
          <w:szCs w:val="24"/>
        </w:rPr>
        <w:t>記</w:t>
      </w:r>
    </w:p>
    <w:p w14:paraId="6E893CD4" w14:textId="77777777" w:rsidR="00864070" w:rsidRPr="00DD3248" w:rsidRDefault="00864070" w:rsidP="00864070">
      <w:pPr>
        <w:jc w:val="left"/>
        <w:rPr>
          <w:rFonts w:ascii="ＭＳ 明朝" w:cs="ＭＳ明朝"/>
          <w:sz w:val="24"/>
          <w:szCs w:val="24"/>
        </w:rPr>
      </w:pPr>
    </w:p>
    <w:p w14:paraId="21EF71FA" w14:textId="77777777" w:rsidR="00864070" w:rsidRPr="00DD3248" w:rsidRDefault="00864070" w:rsidP="00864070">
      <w:pPr>
        <w:jc w:val="left"/>
        <w:rPr>
          <w:rFonts w:ascii="ＭＳ 明朝" w:cs="ＭＳ明朝"/>
          <w:sz w:val="24"/>
          <w:szCs w:val="24"/>
        </w:rPr>
      </w:pPr>
    </w:p>
    <w:p w14:paraId="79F43917" w14:textId="77777777" w:rsidR="00864070" w:rsidRPr="00DD3248" w:rsidRDefault="00864070" w:rsidP="00864070">
      <w:pPr>
        <w:jc w:val="left"/>
        <w:rPr>
          <w:rFonts w:ascii="ＭＳ 明朝" w:cs="ＭＳ明朝"/>
          <w:sz w:val="24"/>
          <w:szCs w:val="24"/>
        </w:rPr>
      </w:pPr>
      <w:r w:rsidRPr="00DD3248">
        <w:rPr>
          <w:rFonts w:ascii="ＭＳ 明朝" w:hAnsi="ＭＳ 明朝" w:cs="ＭＳ明朝" w:hint="eastAsia"/>
          <w:sz w:val="24"/>
          <w:szCs w:val="24"/>
        </w:rPr>
        <w:t>１　事業の内容　　「事業計画書」のとおり</w:t>
      </w:r>
    </w:p>
    <w:p w14:paraId="293F2D2E" w14:textId="77777777" w:rsidR="00864070" w:rsidRPr="00DD3248" w:rsidRDefault="00864070" w:rsidP="00864070">
      <w:pPr>
        <w:jc w:val="left"/>
        <w:rPr>
          <w:rFonts w:ascii="ＭＳ 明朝" w:cs="ＭＳ明朝"/>
          <w:sz w:val="24"/>
          <w:szCs w:val="24"/>
        </w:rPr>
      </w:pPr>
    </w:p>
    <w:p w14:paraId="77B50112" w14:textId="77777777" w:rsidR="00864070" w:rsidRPr="0050508D" w:rsidRDefault="00BD0989" w:rsidP="00864070">
      <w:pPr>
        <w:jc w:val="left"/>
        <w:rPr>
          <w:rFonts w:ascii="ＭＳ 明朝" w:eastAsia="ＭＳ 明朝" w:cs="ＭＳ明朝"/>
          <w:sz w:val="24"/>
          <w:szCs w:val="24"/>
        </w:rPr>
      </w:pPr>
      <w:r>
        <w:rPr>
          <w:rFonts w:ascii="ＭＳ 明朝" w:hAnsi="ＭＳ 明朝" w:cs="ＭＳ明朝" w:hint="eastAsia"/>
          <w:sz w:val="24"/>
          <w:szCs w:val="24"/>
        </w:rPr>
        <w:t xml:space="preserve">２　</w:t>
      </w:r>
      <w:r w:rsidRPr="0050508D">
        <w:rPr>
          <w:rFonts w:ascii="ＭＳ 明朝" w:hAnsi="ＭＳ 明朝" w:cs="ＭＳ明朝" w:hint="eastAsia"/>
          <w:sz w:val="24"/>
          <w:szCs w:val="24"/>
        </w:rPr>
        <w:t>補助対象経費及び補助金交付申請額</w:t>
      </w:r>
    </w:p>
    <w:p w14:paraId="75F6F4B0" w14:textId="77777777" w:rsidR="00BD0989" w:rsidRDefault="00BD0989" w:rsidP="00864070">
      <w:pPr>
        <w:jc w:val="left"/>
        <w:rPr>
          <w:rFonts w:ascii="ＭＳ 明朝" w:eastAsia="ＭＳ 明朝" w:cs="ＭＳ明朝"/>
          <w:sz w:val="24"/>
          <w:szCs w:val="24"/>
        </w:rPr>
      </w:pPr>
      <w:r w:rsidRPr="0050508D">
        <w:rPr>
          <w:rFonts w:ascii="ＭＳ 明朝" w:hAnsi="ＭＳ 明朝" w:cs="ＭＳ明朝" w:hint="eastAsia"/>
          <w:sz w:val="24"/>
          <w:szCs w:val="24"/>
        </w:rPr>
        <w:t xml:space="preserve">　補助対象経費（Ａ）　　　　　　　　　　　　　　　　円</w:t>
      </w:r>
    </w:p>
    <w:p w14:paraId="1E160C89" w14:textId="77777777" w:rsidR="00976A3B" w:rsidRPr="0050508D" w:rsidRDefault="00976A3B" w:rsidP="00864070">
      <w:pPr>
        <w:jc w:val="left"/>
        <w:rPr>
          <w:rFonts w:ascii="ＭＳ 明朝" w:eastAsia="ＭＳ 明朝" w:cs="ＭＳ明朝"/>
          <w:sz w:val="24"/>
          <w:szCs w:val="24"/>
        </w:rPr>
      </w:pPr>
      <w:r>
        <w:rPr>
          <w:rFonts w:ascii="ＭＳ 明朝" w:hAnsi="ＭＳ 明朝" w:cs="ＭＳ明朝" w:hint="eastAsia"/>
          <w:sz w:val="24"/>
          <w:szCs w:val="24"/>
        </w:rPr>
        <w:t xml:space="preserve">　（申請事業の経費明細：別紙のとおり）</w:t>
      </w:r>
    </w:p>
    <w:p w14:paraId="4EEB9C57" w14:textId="77777777" w:rsidR="00BD0989" w:rsidRPr="0050508D" w:rsidRDefault="00BD0989" w:rsidP="00864070">
      <w:pPr>
        <w:jc w:val="left"/>
        <w:rPr>
          <w:rFonts w:ascii="ＭＳ 明朝" w:eastAsia="ＭＳ 明朝" w:cs="ＭＳ明朝"/>
          <w:sz w:val="24"/>
          <w:szCs w:val="24"/>
        </w:rPr>
      </w:pPr>
      <w:r w:rsidRPr="0050508D">
        <w:rPr>
          <w:rFonts w:ascii="ＭＳ 明朝" w:hAnsi="ＭＳ 明朝" w:cs="ＭＳ明朝" w:hint="eastAsia"/>
          <w:sz w:val="24"/>
          <w:szCs w:val="24"/>
        </w:rPr>
        <w:t xml:space="preserve">　他制度補助交付額（Ｂ）　　　　　　　　　　　　　　円</w:t>
      </w:r>
    </w:p>
    <w:p w14:paraId="3FD994C4" w14:textId="77777777" w:rsidR="00864070" w:rsidRPr="0050508D" w:rsidRDefault="00BD0989" w:rsidP="00BD0989">
      <w:pPr>
        <w:ind w:rightChars="-300" w:right="-630"/>
        <w:jc w:val="left"/>
        <w:rPr>
          <w:rFonts w:ascii="ＭＳ 明朝" w:cs="ＭＳ明朝"/>
          <w:sz w:val="24"/>
          <w:szCs w:val="24"/>
        </w:rPr>
      </w:pPr>
      <w:r w:rsidRPr="0050508D">
        <w:rPr>
          <w:rFonts w:ascii="ＭＳ 明朝" w:hAnsi="ＭＳ 明朝" w:cs="ＭＳ明朝" w:hint="eastAsia"/>
          <w:sz w:val="24"/>
          <w:szCs w:val="24"/>
        </w:rPr>
        <w:t xml:space="preserve">　補助交付額申請額（Ａ－Ｂ）×１</w:t>
      </w:r>
      <w:r w:rsidRPr="0050508D">
        <w:rPr>
          <w:rFonts w:ascii="ＭＳ 明朝" w:hAnsi="ＭＳ 明朝" w:cs="ＭＳ明朝"/>
          <w:sz w:val="24"/>
          <w:szCs w:val="24"/>
        </w:rPr>
        <w:t>/</w:t>
      </w:r>
      <w:r w:rsidRPr="0050508D">
        <w:rPr>
          <w:rFonts w:ascii="ＭＳ 明朝" w:hAnsi="ＭＳ 明朝" w:cs="ＭＳ明朝" w:hint="eastAsia"/>
          <w:sz w:val="24"/>
          <w:szCs w:val="24"/>
        </w:rPr>
        <w:t xml:space="preserve">２　　　　　　</w:t>
      </w:r>
      <w:r w:rsidRPr="0050508D">
        <w:rPr>
          <w:rFonts w:ascii="ＭＳ 明朝" w:hAnsi="ＭＳ 明朝" w:cs="ＭＳ明朝"/>
          <w:sz w:val="24"/>
          <w:szCs w:val="24"/>
        </w:rPr>
        <w:t xml:space="preserve"> </w:t>
      </w:r>
      <w:r w:rsidRPr="0050508D">
        <w:rPr>
          <w:rFonts w:ascii="ＭＳ 明朝" w:hAnsi="ＭＳ 明朝" w:cs="ＭＳ明朝" w:hint="eastAsia"/>
          <w:sz w:val="24"/>
          <w:szCs w:val="24"/>
        </w:rPr>
        <w:t xml:space="preserve">　　円（千円未満切り捨て）</w:t>
      </w:r>
    </w:p>
    <w:p w14:paraId="192CF0E8" w14:textId="77777777" w:rsidR="00BD0989" w:rsidRPr="00DD3248" w:rsidRDefault="00BD0989" w:rsidP="00BD0989">
      <w:pPr>
        <w:ind w:rightChars="-300" w:right="-630"/>
        <w:jc w:val="left"/>
        <w:rPr>
          <w:rFonts w:ascii="ＭＳ 明朝" w:cs="ＭＳ明朝"/>
          <w:sz w:val="24"/>
          <w:szCs w:val="24"/>
        </w:rPr>
      </w:pPr>
    </w:p>
    <w:p w14:paraId="6C22B59E" w14:textId="77777777" w:rsidR="00864070" w:rsidRPr="00DD3248" w:rsidRDefault="00864070" w:rsidP="00864070">
      <w:pPr>
        <w:jc w:val="left"/>
        <w:rPr>
          <w:rFonts w:ascii="ＭＳ 明朝" w:cs="ＭＳ明朝"/>
          <w:sz w:val="24"/>
          <w:szCs w:val="24"/>
        </w:rPr>
      </w:pPr>
      <w:r w:rsidRPr="00DD3248">
        <w:rPr>
          <w:rFonts w:ascii="ＭＳ 明朝" w:hAnsi="ＭＳ 明朝" w:cs="ＭＳ明朝" w:hint="eastAsia"/>
          <w:sz w:val="24"/>
          <w:szCs w:val="24"/>
        </w:rPr>
        <w:t>３　事業実施期間</w:t>
      </w:r>
    </w:p>
    <w:p w14:paraId="0A9E573A" w14:textId="77777777" w:rsidR="00864070" w:rsidRPr="00DD3248" w:rsidRDefault="00957F3C" w:rsidP="00864070">
      <w:pPr>
        <w:ind w:leftChars="202" w:left="424"/>
        <w:jc w:val="left"/>
        <w:rPr>
          <w:rFonts w:ascii="ＭＳ 明朝"/>
          <w:sz w:val="24"/>
          <w:szCs w:val="24"/>
        </w:rPr>
      </w:pPr>
      <w:r w:rsidRPr="00DD3248">
        <w:rPr>
          <w:rFonts w:ascii="ＭＳ 明朝" w:hAnsi="ＭＳ 明朝" w:cs="ＭＳ明朝"/>
          <w:sz w:val="24"/>
          <w:szCs w:val="24"/>
        </w:rPr>
        <w:t>(</w:t>
      </w:r>
      <w:r w:rsidR="00864070" w:rsidRPr="00DD3248">
        <w:rPr>
          <w:rFonts w:ascii="ＭＳ 明朝" w:hAnsi="ＭＳ 明朝" w:cs="ＭＳ明朝" w:hint="eastAsia"/>
          <w:sz w:val="24"/>
          <w:szCs w:val="24"/>
        </w:rPr>
        <w:t>事業開始日</w:t>
      </w:r>
      <w:r w:rsidRPr="00DD3248">
        <w:rPr>
          <w:rFonts w:ascii="ＭＳ 明朝" w:hAnsi="ＭＳ 明朝" w:cs="ＭＳ明朝"/>
          <w:sz w:val="24"/>
          <w:szCs w:val="24"/>
        </w:rPr>
        <w:t>)</w:t>
      </w:r>
      <w:r w:rsidR="00864070" w:rsidRPr="00DD3248">
        <w:rPr>
          <w:rFonts w:ascii="ＭＳ 明朝" w:hAnsi="ＭＳ 明朝" w:cs="ＭＳ明朝" w:hint="eastAsia"/>
          <w:sz w:val="24"/>
          <w:szCs w:val="24"/>
        </w:rPr>
        <w:t xml:space="preserve">交付決定日　～　</w:t>
      </w:r>
      <w:r w:rsidRPr="00DD3248">
        <w:rPr>
          <w:rFonts w:ascii="ＭＳ 明朝" w:hAnsi="ＭＳ 明朝" w:cs="ＭＳ明朝"/>
          <w:sz w:val="24"/>
          <w:szCs w:val="24"/>
        </w:rPr>
        <w:t>(</w:t>
      </w:r>
      <w:r w:rsidR="00864070" w:rsidRPr="00DD3248">
        <w:rPr>
          <w:rFonts w:ascii="ＭＳ 明朝" w:hAnsi="ＭＳ 明朝" w:cs="ＭＳ明朝" w:hint="eastAsia"/>
          <w:sz w:val="24"/>
          <w:szCs w:val="24"/>
        </w:rPr>
        <w:t>事業完了予定日</w:t>
      </w:r>
      <w:r w:rsidRPr="00DD3248">
        <w:rPr>
          <w:rFonts w:ascii="ＭＳ 明朝" w:hAnsi="ＭＳ 明朝" w:cs="ＭＳ明朝"/>
          <w:sz w:val="24"/>
          <w:szCs w:val="24"/>
        </w:rPr>
        <w:t>)</w:t>
      </w:r>
      <w:r w:rsidR="00864070" w:rsidRPr="00DD3248">
        <w:rPr>
          <w:rFonts w:ascii="ＭＳ 明朝" w:hAnsi="ＭＳ 明朝" w:cs="ＭＳ明朝" w:hint="eastAsia"/>
          <w:sz w:val="24"/>
          <w:szCs w:val="24"/>
        </w:rPr>
        <w:t xml:space="preserve">　　年　　月　　日</w:t>
      </w:r>
    </w:p>
    <w:p w14:paraId="7785040A" w14:textId="77777777" w:rsidR="00864070" w:rsidRPr="00DD3248" w:rsidRDefault="00864070" w:rsidP="00864070">
      <w:pPr>
        <w:rPr>
          <w:sz w:val="18"/>
          <w:szCs w:val="18"/>
        </w:rPr>
      </w:pPr>
    </w:p>
    <w:p w14:paraId="44F8E7C6" w14:textId="77777777" w:rsidR="00864070" w:rsidRPr="00DD3248" w:rsidRDefault="00864070" w:rsidP="00864070">
      <w:pPr>
        <w:rPr>
          <w:sz w:val="18"/>
          <w:szCs w:val="18"/>
        </w:rPr>
        <w:sectPr w:rsidR="00864070" w:rsidRPr="00DD3248" w:rsidSect="00E22951">
          <w:pgSz w:w="11906" w:h="16838" w:code="9"/>
          <w:pgMar w:top="1985" w:right="1701" w:bottom="1701" w:left="1701" w:header="284" w:footer="284" w:gutter="0"/>
          <w:cols w:space="425"/>
          <w:docGrid w:type="linesAndChars" w:linePitch="365"/>
        </w:sectPr>
      </w:pPr>
    </w:p>
    <w:p w14:paraId="1BE05F63" w14:textId="77777777" w:rsidR="00864070" w:rsidRPr="00252921" w:rsidRDefault="00252921" w:rsidP="00864070">
      <w:pPr>
        <w:rPr>
          <w:sz w:val="24"/>
          <w:szCs w:val="24"/>
        </w:rPr>
      </w:pPr>
      <w:r w:rsidRPr="00252921">
        <w:rPr>
          <w:rFonts w:hint="eastAsia"/>
          <w:sz w:val="24"/>
          <w:szCs w:val="24"/>
        </w:rPr>
        <w:lastRenderedPageBreak/>
        <w:t>様式第１号（別紙）</w:t>
      </w:r>
    </w:p>
    <w:p w14:paraId="09B8253F" w14:textId="77777777" w:rsidR="00864070" w:rsidRPr="0050508D" w:rsidRDefault="00BD0989" w:rsidP="00864070">
      <w:pPr>
        <w:jc w:val="center"/>
        <w:rPr>
          <w:sz w:val="24"/>
          <w:szCs w:val="24"/>
        </w:rPr>
      </w:pPr>
      <w:r w:rsidRPr="0050508D">
        <w:rPr>
          <w:rFonts w:hint="eastAsia"/>
          <w:sz w:val="24"/>
          <w:szCs w:val="24"/>
        </w:rPr>
        <w:t>補助経費明細書</w:t>
      </w:r>
    </w:p>
    <w:p w14:paraId="787991EA" w14:textId="77777777" w:rsidR="00864070" w:rsidRPr="0050508D" w:rsidRDefault="00A44D53" w:rsidP="00E22951">
      <w:pPr>
        <w:ind w:right="720"/>
        <w:jc w:val="center"/>
        <w:rPr>
          <w:sz w:val="24"/>
          <w:szCs w:val="24"/>
        </w:rPr>
      </w:pPr>
      <w:r w:rsidRPr="0050508D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E22951" w:rsidRPr="0050508D">
        <w:rPr>
          <w:rFonts w:hint="eastAsia"/>
          <w:sz w:val="24"/>
          <w:szCs w:val="24"/>
        </w:rPr>
        <w:t xml:space="preserve">　</w:t>
      </w:r>
      <w:r w:rsidR="00957F3C" w:rsidRPr="0050508D">
        <w:rPr>
          <w:sz w:val="24"/>
          <w:szCs w:val="24"/>
        </w:rPr>
        <w:t>(</w:t>
      </w:r>
      <w:r w:rsidR="00864070" w:rsidRPr="0050508D">
        <w:rPr>
          <w:rFonts w:hint="eastAsia"/>
          <w:sz w:val="24"/>
          <w:szCs w:val="24"/>
        </w:rPr>
        <w:t>単位：円</w:t>
      </w:r>
      <w:r w:rsidR="00957F3C" w:rsidRPr="0050508D">
        <w:rPr>
          <w:sz w:val="24"/>
          <w:szCs w:val="24"/>
        </w:rPr>
        <w:t>)</w:t>
      </w:r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2688"/>
        <w:gridCol w:w="1977"/>
        <w:gridCol w:w="2127"/>
        <w:gridCol w:w="2126"/>
      </w:tblGrid>
      <w:tr w:rsidR="00BD0989" w:rsidRPr="0050508D" w14:paraId="6092241E" w14:textId="77777777" w:rsidTr="00A44D53">
        <w:trPr>
          <w:cantSplit/>
          <w:trHeight w:val="1100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A867" w14:textId="77777777" w:rsidR="00BD0989" w:rsidRPr="0050508D" w:rsidRDefault="00BD0989" w:rsidP="007A44BB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経費区分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74ED" w14:textId="77777777" w:rsidR="00BD0989" w:rsidRPr="0050508D" w:rsidRDefault="00BD0989" w:rsidP="00BD0989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補助対象経費</w:t>
            </w:r>
          </w:p>
          <w:p w14:paraId="0D2E652B" w14:textId="77777777" w:rsidR="00E22951" w:rsidRPr="0050508D" w:rsidRDefault="00A44D53" w:rsidP="00BD0989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（</w:t>
            </w:r>
            <w:r w:rsidR="00E22951" w:rsidRPr="0050508D">
              <w:rPr>
                <w:rFonts w:cs="ＭＳ Ｐゴシック" w:hint="eastAsia"/>
                <w:sz w:val="24"/>
                <w:szCs w:val="24"/>
              </w:rPr>
              <w:t>注</w:t>
            </w:r>
            <w:r w:rsidR="00E22951" w:rsidRPr="0050508D">
              <w:rPr>
                <w:rFonts w:cs="ＭＳ Ｐゴシック"/>
                <w:sz w:val="24"/>
                <w:szCs w:val="24"/>
              </w:rPr>
              <w:t>2</w:t>
            </w:r>
            <w:r w:rsidRPr="0050508D">
              <w:rPr>
                <w:rFonts w:cs="ＭＳ Ｐゴシック" w:hint="eastAsia"/>
                <w:sz w:val="24"/>
                <w:szCs w:val="24"/>
              </w:rPr>
              <w:t>）</w:t>
            </w:r>
          </w:p>
          <w:p w14:paraId="47EBD785" w14:textId="77777777" w:rsidR="00BD0989" w:rsidRPr="0050508D" w:rsidRDefault="00BD0989" w:rsidP="00BD0989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/>
                <w:sz w:val="24"/>
                <w:szCs w:val="24"/>
              </w:rPr>
              <w:t>(</w:t>
            </w:r>
            <w:r w:rsidRPr="0050508D">
              <w:rPr>
                <w:rFonts w:cs="ＭＳ Ｐゴシック" w:hint="eastAsia"/>
                <w:sz w:val="24"/>
                <w:szCs w:val="24"/>
              </w:rPr>
              <w:t>消費税抜金額</w:t>
            </w:r>
            <w:r w:rsidRPr="0050508D">
              <w:rPr>
                <w:rFonts w:cs="ＭＳ Ｐゴシック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EC4C" w14:textId="77777777" w:rsidR="00BD0989" w:rsidRPr="0050508D" w:rsidRDefault="00BD0989" w:rsidP="007A44BB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積算内訳・説明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F76D" w14:textId="77777777" w:rsidR="00BD0989" w:rsidRPr="0050508D" w:rsidRDefault="00BD0989" w:rsidP="00BD0989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pacing w:val="105"/>
                <w:sz w:val="24"/>
                <w:szCs w:val="24"/>
              </w:rPr>
              <w:t>備</w:t>
            </w:r>
            <w:r w:rsidRPr="0050508D">
              <w:rPr>
                <w:rFonts w:cs="ＭＳ Ｐゴシック" w:hint="eastAsia"/>
                <w:sz w:val="24"/>
                <w:szCs w:val="24"/>
              </w:rPr>
              <w:t>考</w:t>
            </w:r>
          </w:p>
          <w:p w14:paraId="5E50E5F1" w14:textId="77777777" w:rsidR="00BD0989" w:rsidRPr="0050508D" w:rsidRDefault="00BD0989" w:rsidP="00BD0989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/>
                <w:sz w:val="24"/>
                <w:szCs w:val="24"/>
              </w:rPr>
              <w:t>(</w:t>
            </w:r>
            <w:r w:rsidRPr="0050508D">
              <w:rPr>
                <w:rFonts w:cs="ＭＳ Ｐゴシック" w:hint="eastAsia"/>
                <w:sz w:val="24"/>
                <w:szCs w:val="24"/>
              </w:rPr>
              <w:t>支払予定先等</w:t>
            </w:r>
            <w:r w:rsidRPr="0050508D">
              <w:rPr>
                <w:rFonts w:cs="ＭＳ Ｐゴシック"/>
                <w:sz w:val="24"/>
                <w:szCs w:val="24"/>
              </w:rPr>
              <w:t>)</w:t>
            </w:r>
          </w:p>
        </w:tc>
      </w:tr>
      <w:tr w:rsidR="00BD0989" w:rsidRPr="0050508D" w14:paraId="1F3F7136" w14:textId="77777777" w:rsidTr="00A44D53">
        <w:trPr>
          <w:cantSplit/>
          <w:trHeight w:val="560"/>
        </w:trPr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  <w:hideMark/>
          </w:tcPr>
          <w:p w14:paraId="61807D5F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①</w:t>
            </w:r>
          </w:p>
        </w:tc>
        <w:tc>
          <w:tcPr>
            <w:tcW w:w="26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5683A0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店舗等借入費</w:t>
            </w:r>
          </w:p>
        </w:tc>
        <w:tc>
          <w:tcPr>
            <w:tcW w:w="1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0449FF" w14:textId="77777777" w:rsidR="00BD0989" w:rsidRPr="0050508D" w:rsidRDefault="00BD0989" w:rsidP="00E22951">
            <w:pPr>
              <w:jc w:val="right"/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A97904E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387E3EA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BD0989" w:rsidRPr="0050508D" w14:paraId="09DEC62E" w14:textId="77777777" w:rsidTr="00A44D53">
        <w:trPr>
          <w:cantSplit/>
          <w:trHeight w:val="560"/>
        </w:trPr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  <w:hideMark/>
          </w:tcPr>
          <w:p w14:paraId="5FE6D8FE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②</w:t>
            </w:r>
          </w:p>
        </w:tc>
        <w:tc>
          <w:tcPr>
            <w:tcW w:w="26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1F60D7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設備費</w:t>
            </w:r>
          </w:p>
        </w:tc>
        <w:tc>
          <w:tcPr>
            <w:tcW w:w="1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D2E667" w14:textId="77777777" w:rsidR="00BD0989" w:rsidRPr="0050508D" w:rsidRDefault="00BD0989" w:rsidP="00E22951">
            <w:pPr>
              <w:jc w:val="right"/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DDF680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B467AB8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BD0989" w:rsidRPr="0050508D" w14:paraId="7EEE29C2" w14:textId="77777777" w:rsidTr="00A44D53">
        <w:trPr>
          <w:cantSplit/>
          <w:trHeight w:val="560"/>
        </w:trPr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  <w:hideMark/>
          </w:tcPr>
          <w:p w14:paraId="42658463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③</w:t>
            </w:r>
          </w:p>
        </w:tc>
        <w:tc>
          <w:tcPr>
            <w:tcW w:w="26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94B436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備品購入費</w:t>
            </w:r>
          </w:p>
        </w:tc>
        <w:tc>
          <w:tcPr>
            <w:tcW w:w="1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D26B30" w14:textId="77777777" w:rsidR="00BD0989" w:rsidRPr="0050508D" w:rsidRDefault="00BD0989" w:rsidP="00E22951">
            <w:pPr>
              <w:jc w:val="right"/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D66D5AB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D1FFB07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BD0989" w:rsidRPr="0050508D" w14:paraId="4B72E2F9" w14:textId="77777777" w:rsidTr="00A44D53">
        <w:trPr>
          <w:cantSplit/>
          <w:trHeight w:val="560"/>
        </w:trPr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  <w:hideMark/>
          </w:tcPr>
          <w:p w14:paraId="11C4FF2D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④</w:t>
            </w:r>
          </w:p>
        </w:tc>
        <w:tc>
          <w:tcPr>
            <w:tcW w:w="26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7E1306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知的財産権等関連経費</w:t>
            </w:r>
          </w:p>
        </w:tc>
        <w:tc>
          <w:tcPr>
            <w:tcW w:w="1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ACB76D" w14:textId="77777777" w:rsidR="00BD0989" w:rsidRPr="0050508D" w:rsidRDefault="00BD0989" w:rsidP="00E22951">
            <w:pPr>
              <w:jc w:val="right"/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505C02B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A9F6EF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BD0989" w:rsidRPr="0050508D" w14:paraId="23A57328" w14:textId="77777777" w:rsidTr="00A44D53">
        <w:trPr>
          <w:cantSplit/>
          <w:trHeight w:val="560"/>
        </w:trPr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  <w:hideMark/>
          </w:tcPr>
          <w:p w14:paraId="117A547C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⑤</w:t>
            </w:r>
          </w:p>
        </w:tc>
        <w:tc>
          <w:tcPr>
            <w:tcW w:w="26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07CD59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謝金</w:t>
            </w:r>
          </w:p>
        </w:tc>
        <w:tc>
          <w:tcPr>
            <w:tcW w:w="1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5DA0EE" w14:textId="77777777" w:rsidR="00BD0989" w:rsidRPr="0050508D" w:rsidRDefault="00BD0989" w:rsidP="00E22951">
            <w:pPr>
              <w:jc w:val="right"/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5F39CE2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DD65C72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BD0989" w:rsidRPr="0050508D" w14:paraId="258AB8AE" w14:textId="77777777" w:rsidTr="00A44D53">
        <w:trPr>
          <w:cantSplit/>
          <w:trHeight w:val="560"/>
        </w:trPr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  <w:hideMark/>
          </w:tcPr>
          <w:p w14:paraId="1D3F952F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⑥</w:t>
            </w:r>
          </w:p>
        </w:tc>
        <w:tc>
          <w:tcPr>
            <w:tcW w:w="268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4AE2C6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広告宣伝費</w:t>
            </w:r>
          </w:p>
        </w:tc>
        <w:tc>
          <w:tcPr>
            <w:tcW w:w="1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EA9055" w14:textId="77777777" w:rsidR="00BD0989" w:rsidRPr="0050508D" w:rsidRDefault="00BD0989" w:rsidP="00E22951">
            <w:pPr>
              <w:jc w:val="right"/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AFF4E2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523A13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BD0989" w:rsidRPr="0050508D" w14:paraId="4CE985AC" w14:textId="77777777" w:rsidTr="00A3470C">
        <w:trPr>
          <w:cantSplit/>
          <w:trHeight w:val="560"/>
        </w:trPr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  <w:hideMark/>
          </w:tcPr>
          <w:p w14:paraId="55DBB384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⑦</w:t>
            </w:r>
          </w:p>
        </w:tc>
        <w:tc>
          <w:tcPr>
            <w:tcW w:w="2688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82B3A8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委託費</w:t>
            </w:r>
          </w:p>
        </w:tc>
        <w:tc>
          <w:tcPr>
            <w:tcW w:w="19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3312AA" w14:textId="77777777" w:rsidR="00BD0989" w:rsidRPr="0050508D" w:rsidRDefault="00BD0989" w:rsidP="00E22951">
            <w:pPr>
              <w:jc w:val="right"/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75FED68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6238D1D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BD0989" w:rsidRPr="0050508D" w14:paraId="290647C8" w14:textId="77777777" w:rsidTr="00A3470C">
        <w:trPr>
          <w:cantSplit/>
          <w:trHeight w:val="560"/>
        </w:trPr>
        <w:tc>
          <w:tcPr>
            <w:tcW w:w="3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064E" w14:textId="77777777" w:rsidR="00A44D53" w:rsidRPr="0050508D" w:rsidRDefault="00E22951" w:rsidP="00A44D5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>合計（注</w:t>
            </w:r>
            <w:r w:rsidRPr="0050508D">
              <w:rPr>
                <w:rFonts w:cs="ＭＳ Ｐゴシック"/>
                <w:sz w:val="24"/>
                <w:szCs w:val="24"/>
              </w:rPr>
              <w:t>1</w:t>
            </w:r>
            <w:r w:rsidR="00A44D53" w:rsidRPr="0050508D">
              <w:rPr>
                <w:rFonts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A9D" w14:textId="77777777" w:rsidR="00BD0989" w:rsidRPr="0050508D" w:rsidRDefault="00E22951" w:rsidP="00E22951">
            <w:pPr>
              <w:ind w:right="180"/>
              <w:jc w:val="right"/>
              <w:rPr>
                <w:rFonts w:cs="ＭＳ Ｐゴシック"/>
                <w:sz w:val="24"/>
                <w:szCs w:val="24"/>
              </w:rPr>
            </w:pPr>
            <w:r w:rsidRPr="0050508D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14EE1F6E" w14:textId="77777777" w:rsidR="00BD0989" w:rsidRPr="0050508D" w:rsidRDefault="00BD0989" w:rsidP="007A44BB">
            <w:pPr>
              <w:rPr>
                <w:rFonts w:cs="ＭＳ Ｐゴシック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0E388300" w14:textId="77777777" w:rsidR="00BD0989" w:rsidRPr="0050508D" w:rsidRDefault="00BD0989" w:rsidP="007A44BB">
            <w:pPr>
              <w:rPr>
                <w:rFonts w:cs="ＭＳ Ｐゴシック"/>
                <w:sz w:val="24"/>
                <w:szCs w:val="24"/>
              </w:rPr>
            </w:pPr>
          </w:p>
        </w:tc>
      </w:tr>
    </w:tbl>
    <w:p w14:paraId="70FC80A5" w14:textId="77777777" w:rsidR="00864070" w:rsidRPr="0050508D" w:rsidRDefault="00864070" w:rsidP="00864070">
      <w:pPr>
        <w:ind w:left="810" w:hanging="810"/>
        <w:rPr>
          <w:sz w:val="24"/>
          <w:szCs w:val="24"/>
        </w:rPr>
      </w:pPr>
      <w:r w:rsidRPr="0050508D">
        <w:rPr>
          <w:rFonts w:hint="eastAsia"/>
          <w:sz w:val="24"/>
          <w:szCs w:val="24"/>
        </w:rPr>
        <w:t xml:space="preserve">　</w:t>
      </w:r>
      <w:r w:rsidR="00957F3C" w:rsidRPr="0050508D">
        <w:rPr>
          <w:sz w:val="24"/>
          <w:szCs w:val="24"/>
        </w:rPr>
        <w:t>(</w:t>
      </w:r>
      <w:r w:rsidRPr="0050508D">
        <w:rPr>
          <w:rFonts w:hint="eastAsia"/>
          <w:sz w:val="24"/>
          <w:szCs w:val="24"/>
        </w:rPr>
        <w:t>注</w:t>
      </w:r>
      <w:r w:rsidRPr="0050508D">
        <w:rPr>
          <w:sz w:val="24"/>
          <w:szCs w:val="24"/>
        </w:rPr>
        <w:t>1</w:t>
      </w:r>
      <w:r w:rsidR="00957F3C" w:rsidRPr="0050508D">
        <w:rPr>
          <w:sz w:val="24"/>
          <w:szCs w:val="24"/>
        </w:rPr>
        <w:t>)</w:t>
      </w:r>
      <w:r w:rsidR="00E22951" w:rsidRPr="0050508D">
        <w:rPr>
          <w:rFonts w:hint="eastAsia"/>
          <w:sz w:val="24"/>
          <w:szCs w:val="24"/>
        </w:rPr>
        <w:t xml:space="preserve">　合計は「２　補助対象経費及び補助金交付申請額」の（Ａ）と一致すること。</w:t>
      </w:r>
    </w:p>
    <w:p w14:paraId="21E0349A" w14:textId="77777777" w:rsidR="001D086E" w:rsidRPr="0050508D" w:rsidRDefault="00864070" w:rsidP="00A44D53">
      <w:pPr>
        <w:ind w:left="810" w:hanging="810"/>
        <w:rPr>
          <w:sz w:val="18"/>
          <w:szCs w:val="18"/>
        </w:rPr>
      </w:pPr>
      <w:r w:rsidRPr="0050508D">
        <w:rPr>
          <w:rFonts w:hint="eastAsia"/>
          <w:sz w:val="24"/>
          <w:szCs w:val="24"/>
        </w:rPr>
        <w:t xml:space="preserve">　</w:t>
      </w:r>
      <w:r w:rsidR="00957F3C" w:rsidRPr="0050508D">
        <w:rPr>
          <w:sz w:val="24"/>
          <w:szCs w:val="24"/>
        </w:rPr>
        <w:t>(</w:t>
      </w:r>
      <w:r w:rsidRPr="0050508D">
        <w:rPr>
          <w:rFonts w:hint="eastAsia"/>
          <w:sz w:val="24"/>
          <w:szCs w:val="24"/>
        </w:rPr>
        <w:t>注</w:t>
      </w:r>
      <w:r w:rsidRPr="0050508D">
        <w:rPr>
          <w:sz w:val="24"/>
          <w:szCs w:val="24"/>
        </w:rPr>
        <w:t>2</w:t>
      </w:r>
      <w:r w:rsidR="00957F3C" w:rsidRPr="0050508D">
        <w:rPr>
          <w:sz w:val="24"/>
          <w:szCs w:val="24"/>
        </w:rPr>
        <w:t>)</w:t>
      </w:r>
      <w:r w:rsidR="00E22951" w:rsidRPr="0050508D">
        <w:rPr>
          <w:rFonts w:hint="eastAsia"/>
          <w:sz w:val="24"/>
          <w:szCs w:val="24"/>
        </w:rPr>
        <w:t xml:space="preserve">　対象経費については、その根拠となる契約書、見積書等の写しを</w:t>
      </w:r>
      <w:r w:rsidR="00A44D53" w:rsidRPr="0050508D">
        <w:rPr>
          <w:rFonts w:hint="eastAsia"/>
          <w:sz w:val="24"/>
          <w:szCs w:val="24"/>
        </w:rPr>
        <w:t>添付すること。</w:t>
      </w:r>
    </w:p>
    <w:sectPr w:rsidR="001D086E" w:rsidRPr="0050508D" w:rsidSect="00E22951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DC93" w14:textId="77777777" w:rsidR="00C90900" w:rsidRDefault="00C90900" w:rsidP="002A28C5">
      <w:r>
        <w:separator/>
      </w:r>
    </w:p>
  </w:endnote>
  <w:endnote w:type="continuationSeparator" w:id="0">
    <w:p w14:paraId="183BC6EA" w14:textId="77777777" w:rsidR="00C90900" w:rsidRDefault="00C90900" w:rsidP="002A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Ｆ特殊１１２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Ｐまるもじ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15B7" w14:textId="77777777" w:rsidR="00C90900" w:rsidRDefault="00C90900" w:rsidP="002A28C5">
      <w:r>
        <w:separator/>
      </w:r>
    </w:p>
  </w:footnote>
  <w:footnote w:type="continuationSeparator" w:id="0">
    <w:p w14:paraId="72B9C00C" w14:textId="77777777" w:rsidR="00C90900" w:rsidRDefault="00C90900" w:rsidP="002A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2C94"/>
    <w:multiLevelType w:val="hybridMultilevel"/>
    <w:tmpl w:val="FFFFFFFF"/>
    <w:lvl w:ilvl="0" w:tplc="6C323D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8F24B13"/>
    <w:multiLevelType w:val="hybridMultilevel"/>
    <w:tmpl w:val="FFFFFFFF"/>
    <w:lvl w:ilvl="0" w:tplc="AF6C2D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0298292">
    <w:abstractNumId w:val="0"/>
  </w:num>
  <w:num w:numId="2" w16cid:durableId="151113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77"/>
    <w:rsid w:val="000168DB"/>
    <w:rsid w:val="000711AD"/>
    <w:rsid w:val="000751A5"/>
    <w:rsid w:val="000A716E"/>
    <w:rsid w:val="000F258B"/>
    <w:rsid w:val="00100A17"/>
    <w:rsid w:val="001325D9"/>
    <w:rsid w:val="00180A22"/>
    <w:rsid w:val="00183692"/>
    <w:rsid w:val="00190EBF"/>
    <w:rsid w:val="001C4917"/>
    <w:rsid w:val="001D086E"/>
    <w:rsid w:val="001E7684"/>
    <w:rsid w:val="00252921"/>
    <w:rsid w:val="00253C1C"/>
    <w:rsid w:val="002751C8"/>
    <w:rsid w:val="002874D6"/>
    <w:rsid w:val="002A28C5"/>
    <w:rsid w:val="002D426B"/>
    <w:rsid w:val="00330EF1"/>
    <w:rsid w:val="00341F07"/>
    <w:rsid w:val="00350D37"/>
    <w:rsid w:val="00351A73"/>
    <w:rsid w:val="003D2DB0"/>
    <w:rsid w:val="0041067C"/>
    <w:rsid w:val="00431584"/>
    <w:rsid w:val="00441910"/>
    <w:rsid w:val="0050508D"/>
    <w:rsid w:val="00514EF3"/>
    <w:rsid w:val="00625EA9"/>
    <w:rsid w:val="00626C21"/>
    <w:rsid w:val="00650C52"/>
    <w:rsid w:val="006D7E4D"/>
    <w:rsid w:val="006E02CC"/>
    <w:rsid w:val="006F44DA"/>
    <w:rsid w:val="00700E5E"/>
    <w:rsid w:val="00703FC1"/>
    <w:rsid w:val="007151DA"/>
    <w:rsid w:val="00722470"/>
    <w:rsid w:val="00745C10"/>
    <w:rsid w:val="0079066B"/>
    <w:rsid w:val="007A2D8F"/>
    <w:rsid w:val="007A44BB"/>
    <w:rsid w:val="007C0395"/>
    <w:rsid w:val="00806F0C"/>
    <w:rsid w:val="00864070"/>
    <w:rsid w:val="00871FF4"/>
    <w:rsid w:val="008A6103"/>
    <w:rsid w:val="008D63BD"/>
    <w:rsid w:val="008F6B21"/>
    <w:rsid w:val="00942D47"/>
    <w:rsid w:val="00957F3C"/>
    <w:rsid w:val="00974F82"/>
    <w:rsid w:val="00976A3B"/>
    <w:rsid w:val="009D09D1"/>
    <w:rsid w:val="00A3470C"/>
    <w:rsid w:val="00A44D53"/>
    <w:rsid w:val="00A53A9A"/>
    <w:rsid w:val="00A6505E"/>
    <w:rsid w:val="00A65A45"/>
    <w:rsid w:val="00AE0241"/>
    <w:rsid w:val="00B066A6"/>
    <w:rsid w:val="00BD0989"/>
    <w:rsid w:val="00BF165E"/>
    <w:rsid w:val="00C15670"/>
    <w:rsid w:val="00C54135"/>
    <w:rsid w:val="00C90900"/>
    <w:rsid w:val="00CA0A41"/>
    <w:rsid w:val="00CA5AF1"/>
    <w:rsid w:val="00CC5AA4"/>
    <w:rsid w:val="00D54408"/>
    <w:rsid w:val="00D76B41"/>
    <w:rsid w:val="00DC2FA9"/>
    <w:rsid w:val="00DD3248"/>
    <w:rsid w:val="00E22951"/>
    <w:rsid w:val="00E25C5E"/>
    <w:rsid w:val="00E64166"/>
    <w:rsid w:val="00EC5652"/>
    <w:rsid w:val="00EF326F"/>
    <w:rsid w:val="00F40E2B"/>
    <w:rsid w:val="00F726BF"/>
    <w:rsid w:val="00F94677"/>
    <w:rsid w:val="00FC120F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3013B"/>
  <w14:defaultImageDpi w14:val="0"/>
  <w15:docId w15:val="{B75DE9D4-7524-4863-A486-6F31928B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AF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A5AF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A28C5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A2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A28C5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7A44B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44BB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鈴木 俊幸</cp:lastModifiedBy>
  <cp:revision>2</cp:revision>
  <cp:lastPrinted>2019-03-26T08:04:00Z</cp:lastPrinted>
  <dcterms:created xsi:type="dcterms:W3CDTF">2024-03-26T04:02:00Z</dcterms:created>
  <dcterms:modified xsi:type="dcterms:W3CDTF">2024-03-26T04:02:00Z</dcterms:modified>
</cp:coreProperties>
</file>